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31" w:rsidRPr="00D21718" w:rsidRDefault="00D21718" w:rsidP="00622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</w:t>
      </w:r>
      <w:r w:rsidRPr="00D21718">
        <w:rPr>
          <w:b/>
          <w:sz w:val="32"/>
          <w:szCs w:val="32"/>
          <w:u w:val="single"/>
        </w:rPr>
        <w:t>nkieta badająca motywację do udziału w projekcie</w:t>
      </w:r>
    </w:p>
    <w:p w:rsidR="00217931" w:rsidRPr="00D21718" w:rsidRDefault="00217931" w:rsidP="00D21718">
      <w:pPr>
        <w:jc w:val="center"/>
        <w:rPr>
          <w:b/>
          <w:sz w:val="24"/>
          <w:szCs w:val="24"/>
        </w:rPr>
      </w:pPr>
      <w:r w:rsidRPr="00D21718">
        <w:rPr>
          <w:b/>
          <w:sz w:val="24"/>
          <w:szCs w:val="24"/>
        </w:rPr>
        <w:t>pt. "Nasza jakość – Twoją szansą na rynku pracy</w:t>
      </w:r>
      <w:r w:rsidR="00EA2A3F">
        <w:rPr>
          <w:b/>
          <w:sz w:val="24"/>
          <w:szCs w:val="24"/>
        </w:rPr>
        <w:t xml:space="preserve"> </w:t>
      </w:r>
      <w:r w:rsidRPr="00D21718">
        <w:rPr>
          <w:b/>
          <w:sz w:val="24"/>
          <w:szCs w:val="24"/>
        </w:rPr>
        <w:t>– kształcenie zawodowe uczniów ZSCKR w Żarnowcu"</w:t>
      </w:r>
    </w:p>
    <w:tbl>
      <w:tblPr>
        <w:tblStyle w:val="Tabela-Siatka"/>
        <w:tblW w:w="0" w:type="auto"/>
        <w:tblInd w:w="625" w:type="dxa"/>
        <w:tblLook w:val="04A0" w:firstRow="1" w:lastRow="0" w:firstColumn="1" w:lastColumn="0" w:noHBand="0" w:noVBand="1"/>
      </w:tblPr>
      <w:tblGrid>
        <w:gridCol w:w="6771"/>
        <w:gridCol w:w="2441"/>
      </w:tblGrid>
      <w:tr w:rsidR="009B2595" w:rsidTr="00EA2A3F">
        <w:tc>
          <w:tcPr>
            <w:tcW w:w="6771" w:type="dxa"/>
            <w:shd w:val="clear" w:color="auto" w:fill="C4BC96" w:themeFill="background2" w:themeFillShade="BF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441" w:type="dxa"/>
            <w:shd w:val="clear" w:color="auto" w:fill="C4BC96" w:themeFill="background2" w:themeFillShade="BF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  <w:tr w:rsidR="009B2595" w:rsidTr="00EA2A3F">
        <w:tc>
          <w:tcPr>
            <w:tcW w:w="6771" w:type="dxa"/>
          </w:tcPr>
          <w:p w:rsidR="009B2595" w:rsidRDefault="009B2595" w:rsidP="00EA2A3F">
            <w:pPr>
              <w:rPr>
                <w:sz w:val="24"/>
                <w:szCs w:val="24"/>
              </w:rPr>
            </w:pPr>
          </w:p>
          <w:p w:rsidR="00622A2E" w:rsidRDefault="00622A2E" w:rsidP="00D2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2A3F" w:rsidRDefault="00EA2A3F" w:rsidP="00622A2E">
      <w:pPr>
        <w:ind w:firstLine="708"/>
        <w:rPr>
          <w:sz w:val="24"/>
          <w:szCs w:val="24"/>
        </w:rPr>
      </w:pPr>
    </w:p>
    <w:p w:rsidR="009B2595" w:rsidRDefault="00D21718" w:rsidP="00622A2E">
      <w:pPr>
        <w:ind w:firstLine="708"/>
        <w:rPr>
          <w:sz w:val="24"/>
          <w:szCs w:val="24"/>
        </w:rPr>
      </w:pPr>
      <w:bookmarkStart w:id="0" w:name="_GoBack"/>
      <w:bookmarkEnd w:id="0"/>
      <w:r w:rsidRPr="009B2595">
        <w:rPr>
          <w:sz w:val="24"/>
          <w:szCs w:val="24"/>
        </w:rPr>
        <w:t>Prosimy o wypełnienie ankiety, której celem jest określenie poziomu motywacji do udzia</w:t>
      </w:r>
      <w:r w:rsidR="009B2595">
        <w:rPr>
          <w:sz w:val="24"/>
          <w:szCs w:val="24"/>
        </w:rPr>
        <w:t xml:space="preserve">łu w projekcie </w:t>
      </w:r>
      <w:r w:rsidR="00622A2E">
        <w:rPr>
          <w:sz w:val="24"/>
          <w:szCs w:val="24"/>
        </w:rPr>
        <w:t>„</w:t>
      </w:r>
      <w:r w:rsidR="009B2595">
        <w:rPr>
          <w:sz w:val="24"/>
          <w:szCs w:val="24"/>
        </w:rPr>
        <w:t>Nasza jakość – Twoją szansą na rynku pracy</w:t>
      </w:r>
      <w:r w:rsidRPr="009B2595">
        <w:rPr>
          <w:sz w:val="24"/>
          <w:szCs w:val="24"/>
        </w:rPr>
        <w:t>”.</w:t>
      </w:r>
      <w:r w:rsidR="00622A2E">
        <w:rPr>
          <w:sz w:val="24"/>
          <w:szCs w:val="24"/>
        </w:rPr>
        <w:t xml:space="preserve"> </w:t>
      </w:r>
      <w:r w:rsidRPr="009B2595">
        <w:rPr>
          <w:sz w:val="24"/>
          <w:szCs w:val="24"/>
        </w:rPr>
        <w:t xml:space="preserve">Prosimy o dokładne zapoznanie się z poniższymi pytaniami i udzielenie szczerych i przemyślanych odpowiedzi. </w:t>
      </w:r>
    </w:p>
    <w:p w:rsidR="009B2595" w:rsidRDefault="009B2595" w:rsidP="00622A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Należy zaznaczyć</w:t>
      </w:r>
      <w:r w:rsidR="00D21718" w:rsidRPr="009B2595">
        <w:rPr>
          <w:sz w:val="24"/>
          <w:szCs w:val="24"/>
        </w:rPr>
        <w:t xml:space="preserve"> odpow</w:t>
      </w:r>
      <w:r>
        <w:rPr>
          <w:sz w:val="24"/>
          <w:szCs w:val="24"/>
        </w:rPr>
        <w:t>iednią cyfrę na skali od 1 do 5, gdzie c</w:t>
      </w:r>
      <w:r w:rsidR="00D21718" w:rsidRPr="009B2595">
        <w:rPr>
          <w:sz w:val="24"/>
          <w:szCs w:val="24"/>
        </w:rPr>
        <w:t>yfra 1- oznacza mało ważne, cyfra 5</w:t>
      </w:r>
      <w:r w:rsidR="00622A2E">
        <w:rPr>
          <w:sz w:val="24"/>
          <w:szCs w:val="24"/>
        </w:rPr>
        <w:t xml:space="preserve"> </w:t>
      </w:r>
      <w:r w:rsidR="00D21718" w:rsidRPr="009B2595">
        <w:rPr>
          <w:sz w:val="24"/>
          <w:szCs w:val="24"/>
        </w:rPr>
        <w:t xml:space="preserve">- oznacza bardzo ważne. </w:t>
      </w:r>
    </w:p>
    <w:tbl>
      <w:tblPr>
        <w:tblStyle w:val="Tabela-Siatka"/>
        <w:tblW w:w="0" w:type="auto"/>
        <w:tblInd w:w="625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1. Jak ważne jest dla Ciebie zdobywanie nowych umiejętności i kwalifikacji zawodowych?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B2595">
              <w:rPr>
                <w:sz w:val="24"/>
                <w:szCs w:val="24"/>
              </w:rPr>
              <w:t>Jak ważne jest dla Ciebie poświęcanie wolnego czasu na zdobywanie nowych wiadomości i umiejętności?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3. W jakim stopniu zdobycie kwalifikacji zaproponowanych w projekcie rozwija Twoje zainteresowania?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4. Na jakim poziomie oceniasz Twoją chęć uczestnictwa w proponowanych w ramach projektu szkoleniach i kursach zawodowych?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5. Jak oceniasz poziom Twojej motywacji do zdobywania nowych kwalifikacji zawodowych?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6. W jakim stopniu udział w projekcie wpłynie na Twój dalszy rozwój zawodowy?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7. Na jakim poziomie oceniasz Twoje zainteresowanie udziałem w zajęciach trwających podczas wakacji?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8. Na jakim poziomie oceniasz Twoje zainteresowanie udziałem w zajęciach, na które trzeba dojeżdżać?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9. Czy sądzisz, że ukończenie szkoleń i kursów zaproponowanych w projekcie da Ci większe możliwości znalezienia pracy ?</w:t>
            </w:r>
          </w:p>
        </w:tc>
      </w:tr>
      <w:tr w:rsid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EA2A3F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>
              <w:t>10. W jakim stopniu udział w projekcie pozwoli Ci bardziej uwierzyć w swoje możliwości i podnieść samoocenę?</w:t>
            </w:r>
          </w:p>
        </w:tc>
      </w:tr>
      <w:tr w:rsidR="009B2595" w:rsidRPr="009B2595" w:rsidTr="00EA2A3F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</w:tbl>
    <w:p w:rsidR="00D21718" w:rsidRPr="00D21718" w:rsidRDefault="00D21718" w:rsidP="00622A2E">
      <w:pPr>
        <w:ind w:left="4956" w:firstLine="708"/>
        <w:rPr>
          <w:sz w:val="24"/>
          <w:szCs w:val="24"/>
        </w:rPr>
      </w:pPr>
      <w:r>
        <w:t>Dziękujemy za wypełnienie ankiety</w:t>
      </w:r>
    </w:p>
    <w:sectPr w:rsidR="00D21718" w:rsidRPr="00D21718" w:rsidSect="00EA2A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DE" w:rsidRDefault="00077ADE">
      <w:pPr>
        <w:spacing w:after="0" w:line="240" w:lineRule="auto"/>
      </w:pPr>
      <w:r>
        <w:separator/>
      </w:r>
    </w:p>
  </w:endnote>
  <w:endnote w:type="continuationSeparator" w:id="0">
    <w:p w:rsidR="00077ADE" w:rsidRDefault="0007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DE" w:rsidRDefault="00077ADE">
      <w:pPr>
        <w:spacing w:after="0" w:line="240" w:lineRule="auto"/>
      </w:pPr>
      <w:r>
        <w:separator/>
      </w:r>
    </w:p>
  </w:footnote>
  <w:footnote w:type="continuationSeparator" w:id="0">
    <w:p w:rsidR="00077ADE" w:rsidRDefault="0007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4" w:rsidRDefault="00EA2A3F">
    <w:pPr>
      <w:pStyle w:val="Nagwek"/>
    </w:pPr>
    <w:r w:rsidRPr="00CD78B3">
      <w:rPr>
        <w:noProof/>
        <w:lang w:eastAsia="pl-PL"/>
      </w:rPr>
      <w:drawing>
        <wp:inline distT="0" distB="0" distL="0" distR="0" wp14:anchorId="633207C3" wp14:editId="11609CEF">
          <wp:extent cx="5760720" cy="457200"/>
          <wp:effectExtent l="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2A3F" w:rsidRDefault="00EA2A3F" w:rsidP="00EA2A3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AF1DF9" wp14:editId="4A1DA210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5DE90D86" wp14:editId="50B8A4BF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01A4" w:rsidRDefault="00077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1"/>
    <w:rsid w:val="00077ADE"/>
    <w:rsid w:val="00217931"/>
    <w:rsid w:val="003346A6"/>
    <w:rsid w:val="003647BC"/>
    <w:rsid w:val="00622A2E"/>
    <w:rsid w:val="0083420F"/>
    <w:rsid w:val="008E76F0"/>
    <w:rsid w:val="009B2595"/>
    <w:rsid w:val="00D21718"/>
    <w:rsid w:val="00E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DC61"/>
  <w15:docId w15:val="{F6199CA0-5118-4482-9BA6-5BDDBF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Rolnicza</cp:lastModifiedBy>
  <cp:revision>2</cp:revision>
  <dcterms:created xsi:type="dcterms:W3CDTF">2019-03-25T14:16:00Z</dcterms:created>
  <dcterms:modified xsi:type="dcterms:W3CDTF">2019-03-25T14:16:00Z</dcterms:modified>
</cp:coreProperties>
</file>